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96" w:rsidRPr="00630E8F" w:rsidRDefault="00754F96" w:rsidP="00754F96">
      <w:pPr>
        <w:spacing w:line="360" w:lineRule="exact"/>
        <w:ind w:firstLineChars="100" w:firstLine="240"/>
        <w:jc w:val="center"/>
        <w:rPr>
          <w:rFonts w:ascii="全真中圓體" w:eastAsia="全真中圓體" w:hAnsi="標楷體" w:cs="微軟正黑體" w:hint="eastAsia"/>
          <w:sz w:val="28"/>
        </w:rPr>
      </w:pPr>
      <w:r w:rsidRPr="00630E8F">
        <w:rPr>
          <w:rFonts w:ascii="全真中圓體" w:eastAsia="全真中圓體" w:hAnsi="標楷體" w:hint="eastAsia"/>
          <w:noProof/>
        </w:rPr>
        <w:drawing>
          <wp:anchor distT="0" distB="0" distL="114300" distR="114300" simplePos="0" relativeHeight="251655680" behindDoc="0" locked="0" layoutInCell="1" allowOverlap="1" wp14:anchorId="2F7568F2" wp14:editId="4647CC47">
            <wp:simplePos x="0" y="0"/>
            <wp:positionH relativeFrom="column">
              <wp:posOffset>1261110</wp:posOffset>
            </wp:positionH>
            <wp:positionV relativeFrom="paragraph">
              <wp:posOffset>-73660</wp:posOffset>
            </wp:positionV>
            <wp:extent cx="466725" cy="351155"/>
            <wp:effectExtent l="0" t="0" r="9525" b="0"/>
            <wp:wrapNone/>
            <wp:docPr id="4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E8F">
        <w:rPr>
          <w:rFonts w:ascii="全真中圓體" w:eastAsia="全真中圓體" w:hAnsi="標楷體" w:hint="eastAsia"/>
          <w:sz w:val="28"/>
        </w:rPr>
        <w:t>新竹救國團營隊活動</w:t>
      </w:r>
      <w:r w:rsidRPr="00630E8F">
        <w:rPr>
          <w:rFonts w:ascii="全真中圓體" w:eastAsia="全真中圓體" w:hAnsi="標楷體" w:cs="微軟正黑體" w:hint="eastAsia"/>
          <w:sz w:val="28"/>
        </w:rPr>
        <w:t>個人</w:t>
      </w:r>
      <w:r w:rsidR="00D7576A" w:rsidRPr="00630E8F">
        <w:rPr>
          <w:rFonts w:ascii="全真中圓體" w:eastAsia="全真中圓體" w:hAnsi="標楷體" w:hint="eastAsia"/>
          <w:sz w:val="28"/>
        </w:rPr>
        <w:t>報名</w:t>
      </w:r>
      <w:r w:rsidRPr="00630E8F">
        <w:rPr>
          <w:rFonts w:ascii="全真中圓體" w:eastAsia="全真中圓體" w:hAnsi="標楷體" w:cs="微軟正黑體" w:hint="eastAsia"/>
          <w:sz w:val="28"/>
        </w:rPr>
        <w:t>表</w:t>
      </w:r>
    </w:p>
    <w:tbl>
      <w:tblPr>
        <w:tblpPr w:leftFromText="180" w:rightFromText="180" w:vertAnchor="text" w:horzAnchor="margin" w:tblpY="196"/>
        <w:tblOverlap w:val="never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2114"/>
        <w:gridCol w:w="62"/>
        <w:gridCol w:w="524"/>
        <w:gridCol w:w="43"/>
        <w:gridCol w:w="633"/>
        <w:gridCol w:w="628"/>
        <w:gridCol w:w="2141"/>
        <w:gridCol w:w="905"/>
        <w:gridCol w:w="2506"/>
      </w:tblGrid>
      <w:tr w:rsidR="00754F96" w:rsidRPr="00630E8F" w:rsidTr="00754F96">
        <w:trPr>
          <w:cantSplit/>
          <w:trHeight w:val="254"/>
        </w:trPr>
        <w:tc>
          <w:tcPr>
            <w:tcW w:w="102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F96" w:rsidRPr="00630E8F" w:rsidRDefault="00754F96" w:rsidP="00754F96">
            <w:pPr>
              <w:tabs>
                <w:tab w:val="left" w:pos="10952"/>
              </w:tabs>
              <w:spacing w:line="320" w:lineRule="exact"/>
              <w:jc w:val="center"/>
              <w:rPr>
                <w:rFonts w:ascii="全真中圓體" w:eastAsia="全真中圓體" w:hAnsi="標楷體" w:hint="eastAsia"/>
                <w:bCs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bCs/>
                <w:szCs w:val="24"/>
              </w:rPr>
              <w:t>新竹救國團</w:t>
            </w:r>
            <w:r w:rsidRPr="00630E8F">
              <w:rPr>
                <w:rFonts w:ascii="全真中圓體" w:eastAsia="全真中圓體" w:hAnsi="標楷體" w:cs="微軟正黑體" w:hint="eastAsia"/>
                <w:bCs/>
                <w:szCs w:val="24"/>
              </w:rPr>
              <w:t>寒</w:t>
            </w:r>
            <w:r w:rsidRPr="00630E8F">
              <w:rPr>
                <w:rFonts w:ascii="全真中圓體" w:eastAsia="全真中圓體" w:hAnsi="標楷體" w:cs="微軟正黑體" w:hint="eastAsia"/>
                <w:bCs/>
                <w:szCs w:val="24"/>
              </w:rPr>
              <w:t>暑期</w:t>
            </w:r>
            <w:r w:rsidRPr="00630E8F">
              <w:rPr>
                <w:rFonts w:ascii="全真中圓體" w:eastAsia="全真中圓體" w:hAnsi="標楷體" w:hint="eastAsia"/>
                <w:bCs/>
                <w:szCs w:val="24"/>
              </w:rPr>
              <w:t>休閒活動報名表</w:t>
            </w:r>
          </w:p>
        </w:tc>
      </w:tr>
      <w:tr w:rsidR="00754F96" w:rsidRPr="00630E8F" w:rsidTr="00630E8F">
        <w:trPr>
          <w:cantSplit/>
          <w:trHeight w:val="636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szCs w:val="24"/>
              </w:rPr>
              <w:t>活動</w:t>
            </w:r>
          </w:p>
          <w:p w:rsidR="00754F96" w:rsidRPr="00630E8F" w:rsidRDefault="00754F96" w:rsidP="003234A7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szCs w:val="24"/>
              </w:rPr>
              <w:t>名稱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320" w:lineRule="exact"/>
              <w:jc w:val="center"/>
              <w:rPr>
                <w:rFonts w:ascii="全真中圓體" w:eastAsia="全真中圓體" w:hAnsi="標楷體" w:hint="eastAsia"/>
                <w:bCs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28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cs="細明體" w:hint="eastAsia"/>
                <w:szCs w:val="24"/>
              </w:rPr>
              <w:t>梯次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754F96">
            <w:pPr>
              <w:spacing w:line="28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szCs w:val="24"/>
              </w:rPr>
              <w:t>費用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F96" w:rsidRPr="00630E8F" w:rsidRDefault="00754F96" w:rsidP="003234A7">
            <w:pPr>
              <w:spacing w:line="280" w:lineRule="exact"/>
              <w:rPr>
                <w:rFonts w:ascii="全真中圓體" w:eastAsia="全真中圓體" w:hAnsi="標楷體" w:hint="eastAsia"/>
                <w:szCs w:val="24"/>
              </w:rPr>
            </w:pPr>
          </w:p>
        </w:tc>
      </w:tr>
      <w:tr w:rsidR="00754F96" w:rsidRPr="00630E8F" w:rsidTr="00630E8F">
        <w:trPr>
          <w:cantSplit/>
          <w:trHeight w:val="560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szCs w:val="24"/>
              </w:rPr>
              <w:t>姓名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280" w:lineRule="exact"/>
              <w:rPr>
                <w:rFonts w:ascii="全真中圓體" w:eastAsia="全真中圓體" w:hAnsi="標楷體" w:hint="eastAsia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28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szCs w:val="24"/>
              </w:rPr>
              <w:t>性別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280" w:lineRule="exact"/>
              <w:jc w:val="center"/>
              <w:rPr>
                <w:rFonts w:ascii="全真中圓體" w:eastAsia="全真中圓體" w:hAnsi="標楷體" w:cs="細明體" w:hint="eastAsia"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szCs w:val="24"/>
              </w:rPr>
              <w:t>□</w:t>
            </w:r>
            <w:r w:rsidRPr="00630E8F">
              <w:rPr>
                <w:rFonts w:ascii="全真中圓體" w:eastAsia="全真中圓體" w:hAnsi="標楷體" w:cs="細明體" w:hint="eastAsia"/>
                <w:szCs w:val="24"/>
              </w:rPr>
              <w:t>男</w:t>
            </w:r>
          </w:p>
          <w:p w:rsidR="00754F96" w:rsidRPr="00630E8F" w:rsidRDefault="00754F96" w:rsidP="003234A7">
            <w:pPr>
              <w:spacing w:line="28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szCs w:val="24"/>
              </w:rPr>
              <w:t>□</w:t>
            </w:r>
            <w:r w:rsidRPr="00630E8F">
              <w:rPr>
                <w:rFonts w:ascii="全真中圓體" w:eastAsia="全真中圓體" w:hAnsi="標楷體" w:cs="細明體" w:hint="eastAsia"/>
                <w:szCs w:val="24"/>
              </w:rPr>
              <w:t>女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28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szCs w:val="24"/>
              </w:rPr>
              <w:t>出生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280" w:lineRule="exact"/>
              <w:jc w:val="right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szCs w:val="24"/>
              </w:rPr>
              <w:t>年</w:t>
            </w:r>
            <w:r w:rsidRPr="00630E8F">
              <w:rPr>
                <w:rFonts w:ascii="全真中圓體" w:eastAsia="全真中圓體" w:hAnsi="標楷體" w:cs="細明體" w:hint="eastAsia"/>
                <w:szCs w:val="24"/>
              </w:rPr>
              <w:t xml:space="preserve">    </w:t>
            </w:r>
            <w:r w:rsidRPr="00630E8F">
              <w:rPr>
                <w:rFonts w:ascii="全真中圓體" w:eastAsia="全真中圓體" w:hAnsi="標楷體" w:hint="eastAsia"/>
                <w:szCs w:val="24"/>
              </w:rPr>
              <w:t>月</w:t>
            </w:r>
            <w:r w:rsidRPr="00630E8F">
              <w:rPr>
                <w:rFonts w:ascii="全真中圓體" w:eastAsia="全真中圓體" w:hAnsi="標楷體" w:cs="細明體" w:hint="eastAsia"/>
                <w:szCs w:val="24"/>
              </w:rPr>
              <w:t xml:space="preserve">    </w:t>
            </w:r>
            <w:r w:rsidRPr="00630E8F">
              <w:rPr>
                <w:rFonts w:ascii="全真中圓體" w:eastAsia="全真中圓體" w:hAnsi="標楷體" w:hint="eastAsia"/>
                <w:szCs w:val="24"/>
              </w:rPr>
              <w:t>日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szCs w:val="24"/>
              </w:rPr>
              <w:t>身分證字  號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F96" w:rsidRPr="00630E8F" w:rsidRDefault="00754F96" w:rsidP="003234A7">
            <w:pPr>
              <w:spacing w:line="280" w:lineRule="exact"/>
              <w:rPr>
                <w:rFonts w:ascii="全真中圓體" w:eastAsia="全真中圓體" w:hAnsi="標楷體" w:hint="eastAsia"/>
                <w:szCs w:val="24"/>
              </w:rPr>
            </w:pPr>
          </w:p>
        </w:tc>
      </w:tr>
      <w:tr w:rsidR="00754F96" w:rsidRPr="00630E8F" w:rsidTr="00630E8F">
        <w:trPr>
          <w:cantSplit/>
          <w:trHeight w:val="852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szCs w:val="24"/>
              </w:rPr>
              <w:t>通訊地址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280" w:lineRule="exact"/>
              <w:rPr>
                <w:rFonts w:ascii="全真中圓體" w:eastAsia="全真中圓體" w:hAnsi="標楷體" w:hint="eastAsia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28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szCs w:val="24"/>
              </w:rPr>
              <w:t>電話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280" w:lineRule="exact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szCs w:val="24"/>
              </w:rPr>
              <w:t>日間：</w:t>
            </w:r>
          </w:p>
          <w:p w:rsidR="00754F96" w:rsidRPr="00630E8F" w:rsidRDefault="00754F96" w:rsidP="003234A7">
            <w:pPr>
              <w:spacing w:line="280" w:lineRule="exact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szCs w:val="24"/>
              </w:rPr>
              <w:t>手機：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szCs w:val="24"/>
              </w:rPr>
              <w:t>就讀學校</w:t>
            </w:r>
            <w:r w:rsidRPr="00630E8F">
              <w:rPr>
                <w:rFonts w:ascii="全真中圓體" w:eastAsia="全真中圓體" w:hAnsi="標楷體" w:cs="細明體" w:hint="eastAsia"/>
                <w:szCs w:val="24"/>
              </w:rPr>
              <w:t>年級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F96" w:rsidRPr="00630E8F" w:rsidRDefault="00754F96" w:rsidP="003234A7">
            <w:pPr>
              <w:spacing w:line="440" w:lineRule="exact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cs="細明體" w:hint="eastAsia"/>
                <w:szCs w:val="24"/>
              </w:rPr>
              <w:t xml:space="preserve"> </w:t>
            </w:r>
          </w:p>
        </w:tc>
      </w:tr>
      <w:tr w:rsidR="00754F96" w:rsidRPr="00630E8F" w:rsidTr="00754F96">
        <w:trPr>
          <w:cantSplit/>
          <w:trHeight w:val="700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240" w:lineRule="exact"/>
              <w:jc w:val="center"/>
              <w:rPr>
                <w:rFonts w:ascii="全真中圓體" w:eastAsia="全真中圓體" w:hAnsi="標楷體" w:cs="細明體" w:hint="eastAsia"/>
                <w:szCs w:val="24"/>
              </w:rPr>
            </w:pPr>
            <w:r w:rsidRPr="00630E8F">
              <w:rPr>
                <w:rFonts w:ascii="全真中圓體" w:eastAsia="全真中圓體" w:hAnsi="標楷體" w:cs="細明體" w:hint="eastAsia"/>
                <w:szCs w:val="24"/>
              </w:rPr>
              <w:t>葷素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440" w:lineRule="exact"/>
              <w:rPr>
                <w:rFonts w:ascii="全真中圓體" w:eastAsia="全真中圓體" w:hAnsi="標楷體" w:cs="細明體" w:hint="eastAsia"/>
                <w:szCs w:val="24"/>
              </w:rPr>
            </w:pPr>
            <w:r w:rsidRPr="00630E8F">
              <w:rPr>
                <w:rFonts w:ascii="全真中圓體" w:eastAsia="全真中圓體" w:hAnsi="標楷體" w:cs="Arial Unicode MS" w:hint="eastAsia"/>
                <w:szCs w:val="24"/>
              </w:rPr>
              <w:t xml:space="preserve">    □葷  □素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440" w:lineRule="exact"/>
              <w:rPr>
                <w:rFonts w:ascii="全真中圓體" w:eastAsia="全真中圓體" w:hAnsi="標楷體" w:cs="細明體" w:hint="eastAsia"/>
                <w:szCs w:val="24"/>
              </w:rPr>
            </w:pPr>
            <w:r w:rsidRPr="00630E8F">
              <w:rPr>
                <w:rFonts w:ascii="全真中圓體" w:eastAsia="全真中圓體" w:hAnsi="標楷體" w:cs="細明體" w:hint="eastAsia"/>
                <w:szCs w:val="24"/>
              </w:rPr>
              <w:t>備註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F96" w:rsidRPr="00630E8F" w:rsidRDefault="00754F96" w:rsidP="003234A7">
            <w:pPr>
              <w:spacing w:line="440" w:lineRule="exact"/>
              <w:jc w:val="right"/>
              <w:rPr>
                <w:rFonts w:ascii="全真中圓體" w:eastAsia="全真中圓體" w:hAnsi="標楷體" w:cs="細明體" w:hint="eastAsia"/>
                <w:szCs w:val="24"/>
              </w:rPr>
            </w:pPr>
            <w:r w:rsidRPr="00630E8F">
              <w:rPr>
                <w:rFonts w:ascii="全真中圓體" w:eastAsia="全真中圓體" w:hAnsi="標楷體" w:cs="細明體" w:hint="eastAsia"/>
                <w:szCs w:val="24"/>
              </w:rPr>
              <w:t>〈註明分房或上車地點〉</w:t>
            </w:r>
          </w:p>
        </w:tc>
      </w:tr>
      <w:tr w:rsidR="00754F96" w:rsidRPr="00630E8F" w:rsidTr="00754F96">
        <w:trPr>
          <w:cantSplit/>
          <w:trHeight w:val="140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line="24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szCs w:val="24"/>
              </w:rPr>
              <w:t>家長或監護人同意書</w:t>
            </w:r>
          </w:p>
        </w:tc>
        <w:tc>
          <w:tcPr>
            <w:tcW w:w="9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F96" w:rsidRPr="00630E8F" w:rsidRDefault="00754F96" w:rsidP="003234A7">
            <w:pPr>
              <w:spacing w:line="280" w:lineRule="exact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szCs w:val="24"/>
              </w:rPr>
              <w:t>本人同意敝子弟</w:t>
            </w:r>
            <w:r w:rsidRPr="00630E8F">
              <w:rPr>
                <w:rFonts w:ascii="全真中圓體" w:eastAsia="全真中圓體" w:hAnsi="標楷體" w:hint="eastAsia"/>
                <w:szCs w:val="24"/>
                <w:u w:val="single"/>
              </w:rPr>
              <w:t xml:space="preserve">                </w:t>
            </w:r>
            <w:r w:rsidRPr="00630E8F">
              <w:rPr>
                <w:rFonts w:ascii="全真中圓體" w:eastAsia="全真中圓體" w:hAnsi="標楷體" w:hint="eastAsia"/>
                <w:szCs w:val="24"/>
              </w:rPr>
              <w:t>參加</w:t>
            </w:r>
            <w:r w:rsidRPr="00630E8F">
              <w:rPr>
                <w:rFonts w:ascii="全真中圓體" w:eastAsia="全真中圓體" w:hAnsi="標楷體" w:cs="微軟正黑體" w:hint="eastAsia"/>
                <w:szCs w:val="24"/>
              </w:rPr>
              <w:t>新竹救國團舉辦</w:t>
            </w:r>
            <w:r w:rsidRPr="00630E8F">
              <w:rPr>
                <w:rFonts w:ascii="全真中圓體" w:eastAsia="全真中圓體" w:hAnsi="標楷體" w:hint="eastAsia"/>
                <w:szCs w:val="24"/>
              </w:rPr>
              <w:t>之本項活動，除已詳閱「注意事項」外，並要求確實遵守團體紀律，如有違反規定發生意外，概由本人自行負責，特立此書證明。</w:t>
            </w:r>
          </w:p>
          <w:p w:rsidR="00754F96" w:rsidRPr="00630E8F" w:rsidRDefault="00754F96" w:rsidP="003234A7">
            <w:pPr>
              <w:spacing w:line="280" w:lineRule="exact"/>
              <w:jc w:val="right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szCs w:val="24"/>
              </w:rPr>
              <w:t>家長或監護人簽章：</w:t>
            </w:r>
            <w:r w:rsidRPr="00630E8F">
              <w:rPr>
                <w:rFonts w:ascii="全真中圓體" w:eastAsia="全真中圓體" w:hAnsi="標楷體" w:hint="eastAsia"/>
                <w:szCs w:val="24"/>
                <w:u w:val="single"/>
              </w:rPr>
              <w:t xml:space="preserve">                        </w:t>
            </w:r>
            <w:r w:rsidRPr="00630E8F">
              <w:rPr>
                <w:rFonts w:ascii="全真中圓體" w:eastAsia="全真中圓體" w:hAnsi="標楷體" w:cs="細明體" w:hint="eastAsia"/>
                <w:szCs w:val="24"/>
              </w:rPr>
              <w:t xml:space="preserve">   </w:t>
            </w:r>
            <w:r w:rsidRPr="00630E8F">
              <w:rPr>
                <w:rFonts w:ascii="全真中圓體" w:eastAsia="全真中圓體" w:hAnsi="標楷體" w:hint="eastAsia"/>
                <w:szCs w:val="24"/>
              </w:rPr>
              <w:t xml:space="preserve">中華民國      年    月    </w:t>
            </w:r>
            <w:r w:rsidRPr="00630E8F">
              <w:rPr>
                <w:rFonts w:ascii="全真中圓體" w:eastAsia="全真中圓體" w:hAnsi="標楷體" w:cs="細明體" w:hint="eastAsia"/>
                <w:szCs w:val="24"/>
              </w:rPr>
              <w:t xml:space="preserve"> </w:t>
            </w:r>
            <w:r w:rsidRPr="00630E8F">
              <w:rPr>
                <w:rFonts w:ascii="全真中圓體" w:eastAsia="全真中圓體" w:hAnsi="標楷體" w:hint="eastAsia"/>
                <w:szCs w:val="24"/>
              </w:rPr>
              <w:t>日</w:t>
            </w:r>
          </w:p>
        </w:tc>
      </w:tr>
      <w:tr w:rsidR="00754F96" w:rsidRPr="00630E8F" w:rsidTr="00630E8F">
        <w:trPr>
          <w:cantSplit/>
          <w:trHeight w:val="397"/>
        </w:trPr>
        <w:tc>
          <w:tcPr>
            <w:tcW w:w="64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F96" w:rsidRPr="00630E8F" w:rsidRDefault="00754F96" w:rsidP="003234A7">
            <w:pPr>
              <w:spacing w:before="120" w:after="120" w:line="260" w:lineRule="exact"/>
              <w:jc w:val="center"/>
              <w:rPr>
                <w:rFonts w:ascii="全真中圓體" w:eastAsia="全真中圓體" w:hAnsi="標楷體" w:hint="eastAsia"/>
                <w:szCs w:val="24"/>
              </w:rPr>
            </w:pPr>
          </w:p>
        </w:tc>
        <w:tc>
          <w:tcPr>
            <w:tcW w:w="955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F96" w:rsidRPr="00630E8F" w:rsidRDefault="00754F96" w:rsidP="003234A7">
            <w:pPr>
              <w:spacing w:line="280" w:lineRule="exact"/>
              <w:jc w:val="right"/>
              <w:rPr>
                <w:rFonts w:ascii="全真中圓體" w:eastAsia="全真中圓體" w:hAnsi="標楷體" w:hint="eastAsia"/>
                <w:szCs w:val="24"/>
              </w:rPr>
            </w:pPr>
            <w:r w:rsidRPr="00630E8F">
              <w:rPr>
                <w:rFonts w:ascii="全真中圓體" w:eastAsia="全真中圓體" w:hAnsi="標楷體" w:hint="eastAsia"/>
                <w:szCs w:val="24"/>
              </w:rPr>
              <w:t xml:space="preserve">     收據號碼：</w:t>
            </w:r>
            <w:r w:rsidRPr="00630E8F">
              <w:rPr>
                <w:rFonts w:ascii="全真中圓體" w:eastAsia="全真中圓體" w:hAnsi="標楷體" w:hint="eastAsia"/>
                <w:szCs w:val="24"/>
                <w:u w:val="single"/>
              </w:rPr>
              <w:t xml:space="preserve">              </w:t>
            </w:r>
            <w:r w:rsidRPr="00630E8F">
              <w:rPr>
                <w:rFonts w:ascii="全真中圓體" w:eastAsia="全真中圓體" w:hAnsi="標楷體" w:hint="eastAsia"/>
                <w:szCs w:val="24"/>
              </w:rPr>
              <w:t xml:space="preserve">  </w:t>
            </w:r>
            <w:r w:rsidRPr="00630E8F">
              <w:rPr>
                <w:rFonts w:ascii="全真中圓體" w:eastAsia="全真中圓體" w:hAnsi="標楷體" w:cs="細明體" w:hint="eastAsia"/>
                <w:szCs w:val="24"/>
              </w:rPr>
              <w:t xml:space="preserve">   </w:t>
            </w:r>
            <w:r w:rsidRPr="00630E8F">
              <w:rPr>
                <w:rFonts w:ascii="全真中圓體" w:eastAsia="全真中圓體" w:hAnsi="標楷體" w:hint="eastAsia"/>
                <w:szCs w:val="24"/>
              </w:rPr>
              <w:t>承辦人簽章：</w:t>
            </w:r>
            <w:r w:rsidRPr="00630E8F">
              <w:rPr>
                <w:rFonts w:ascii="微軟正黑體" w:eastAsia="微軟正黑體" w:hAnsi="微軟正黑體" w:cs="微軟正黑體" w:hint="eastAsia"/>
                <w:szCs w:val="24"/>
                <w:u w:val="single"/>
              </w:rPr>
              <w:t xml:space="preserve">　　　　　　</w:t>
            </w:r>
            <w:r w:rsidRPr="00630E8F">
              <w:rPr>
                <w:rFonts w:ascii="全真中圓體" w:eastAsia="全真中圓體" w:hAnsi="標楷體" w:hint="eastAsia"/>
                <w:szCs w:val="24"/>
                <w:u w:val="single"/>
              </w:rPr>
              <w:t xml:space="preserve">   </w:t>
            </w:r>
            <w:r w:rsidRPr="00630E8F">
              <w:rPr>
                <w:rFonts w:ascii="全真中圓體" w:eastAsia="全真中圓體" w:hAnsi="標楷體" w:hint="eastAsia"/>
                <w:szCs w:val="24"/>
              </w:rPr>
              <w:t xml:space="preserve">    </w:t>
            </w:r>
            <w:r w:rsidRPr="00630E8F">
              <w:rPr>
                <w:rFonts w:ascii="全真中圓體" w:eastAsia="全真中圓體" w:hAnsi="標楷體" w:cs="細明體" w:hint="eastAsia"/>
                <w:szCs w:val="24"/>
              </w:rPr>
              <w:t xml:space="preserve"> </w:t>
            </w:r>
            <w:r w:rsidRPr="00630E8F">
              <w:rPr>
                <w:rFonts w:ascii="全真中圓體" w:eastAsia="全真中圓體" w:hAnsi="標楷體" w:hint="eastAsia"/>
                <w:szCs w:val="24"/>
              </w:rPr>
              <w:t xml:space="preserve">  月    </w:t>
            </w:r>
            <w:r w:rsidRPr="00630E8F">
              <w:rPr>
                <w:rFonts w:ascii="全真中圓體" w:eastAsia="全真中圓體" w:hAnsi="標楷體" w:cs="細明體" w:hint="eastAsia"/>
                <w:szCs w:val="24"/>
              </w:rPr>
              <w:t xml:space="preserve"> </w:t>
            </w:r>
            <w:r w:rsidRPr="00630E8F">
              <w:rPr>
                <w:rFonts w:ascii="全真中圓體" w:eastAsia="全真中圓體" w:hAnsi="標楷體" w:hint="eastAsia"/>
                <w:szCs w:val="24"/>
              </w:rPr>
              <w:t>日</w:t>
            </w:r>
          </w:p>
        </w:tc>
      </w:tr>
    </w:tbl>
    <w:p w:rsidR="00630E8F" w:rsidRPr="00630E8F" w:rsidRDefault="00630E8F" w:rsidP="00630E8F">
      <w:pPr>
        <w:rPr>
          <w:rFonts w:asciiTheme="minorEastAsia" w:eastAsiaTheme="minorEastAsia" w:hAnsiTheme="minorEastAsia" w:hint="eastAsia"/>
        </w:rPr>
      </w:pPr>
    </w:p>
    <w:p w:rsidR="00754F96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>一</w:t>
      </w:r>
      <w:r w:rsidR="00754F96" w:rsidRPr="00606783">
        <w:rPr>
          <w:rFonts w:ascii="全真中圓體" w:eastAsia="全真中圓體" w:hAnsiTheme="minorEastAsia" w:hint="eastAsia"/>
        </w:rPr>
        <w:t>、報名方式：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1、現場報名：〈可至救國團各學習中心辦理報名手續〉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   詳閱簡章→選定報名活動項目→現場填寫報名表→現金繳費→取收據。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2、通訊報名ATM轉帳：戶名：中國青年救國團直屬台灣省新竹團務指導委員會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   銀行分行：合作金庫銀行北新竹分行</w:t>
      </w:r>
      <w:r w:rsidR="00606783" w:rsidRPr="00606783">
        <w:rPr>
          <w:rFonts w:ascii="全真中圓體" w:eastAsia="全真中圓體" w:hAnsiTheme="minorEastAsia" w:hint="eastAsia"/>
        </w:rPr>
        <w:t>〈銀行代號：006〉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   匯款帳號：1243-717-212898。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   備註：</w:t>
      </w:r>
      <w:r w:rsidR="00606783" w:rsidRPr="00606783">
        <w:rPr>
          <w:rFonts w:ascii="全真中圓體" w:eastAsia="全真中圓體" w:hAnsiTheme="minorEastAsia" w:hint="eastAsia"/>
        </w:rPr>
        <w:t>1、</w:t>
      </w:r>
      <w:r w:rsidRPr="00606783">
        <w:rPr>
          <w:rFonts w:ascii="全真中圓體" w:eastAsia="全真中圓體" w:hAnsiTheme="minorEastAsia" w:hint="eastAsia"/>
        </w:rPr>
        <w:t>手續費請自行負擔。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         </w:t>
      </w:r>
      <w:r w:rsidR="00606783" w:rsidRPr="00606783">
        <w:rPr>
          <w:rFonts w:ascii="全真中圓體" w:eastAsia="全真中圓體" w:hAnsiTheme="minorEastAsia" w:hint="eastAsia"/>
        </w:rPr>
        <w:t>2、</w:t>
      </w:r>
      <w:r w:rsidRPr="00606783">
        <w:rPr>
          <w:rFonts w:ascii="全真中圓體" w:eastAsia="全真中圓體" w:hAnsiTheme="minorEastAsia" w:hint="eastAsia"/>
        </w:rPr>
        <w:t>匯款完成後，請將收據貼在報名表上，傳真至03-5428184，並來電03-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           </w:t>
      </w:r>
      <w:r w:rsidR="00606783" w:rsidRPr="00606783">
        <w:rPr>
          <w:rFonts w:ascii="全真中圓體" w:eastAsia="全真中圓體" w:hAnsiTheme="minorEastAsia" w:hint="eastAsia"/>
        </w:rPr>
        <w:t xml:space="preserve"> </w:t>
      </w:r>
      <w:r w:rsidRPr="00606783">
        <w:rPr>
          <w:rFonts w:ascii="全真中圓體" w:eastAsia="全真中圓體" w:hAnsiTheme="minorEastAsia" w:hint="eastAsia"/>
        </w:rPr>
        <w:t>5153383轉9確認資料是否傳達。</w:t>
      </w:r>
    </w:p>
    <w:p w:rsidR="00754F96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         </w:t>
      </w:r>
      <w:r w:rsidR="00606783" w:rsidRPr="00606783">
        <w:rPr>
          <w:rFonts w:ascii="全真中圓體" w:eastAsia="全真中圓體" w:hAnsiTheme="minorEastAsia" w:hint="eastAsia"/>
        </w:rPr>
        <w:t>3、</w:t>
      </w:r>
      <w:r w:rsidRPr="00606783">
        <w:rPr>
          <w:rFonts w:ascii="全真中圓體" w:eastAsia="全真中圓體" w:hAnsiTheme="minorEastAsia" w:hint="eastAsia"/>
        </w:rPr>
        <w:t>報名表可於新竹救國團網站、部落格或粉絲專頁下載。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>二、注意事項：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1、報名注意事項：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   ◎凡患有心臟病、氣喘病、高血壓、糖尿病、癲癇症或其他慢性病不適合參加團體活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     動者，請勿報名參加，如違規定發生事故應自行負責。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   ◎活動期間如遇身體不適或特殊狀況時，應立即告知工作人員，勉強參加，發生事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     故，請自行負責。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   ◎各營隊報到通知於活動前一週寄發。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2、退費規定：</w:t>
      </w:r>
      <w:bookmarkStart w:id="0" w:name="_GoBack"/>
      <w:bookmarkEnd w:id="0"/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   ◎報名後，因故不克參加，請於活動前以書面說明，連同報到通知單逕行辦理。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   ◎退費時，將扣除作業費360元。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   ◎無故未報到者，恕不予辦理。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3、轉隊規定：轉隊請持原報名收據、報到通知單、個人證件至報名地點辦理。各活動限</w:t>
      </w:r>
    </w:p>
    <w:p w:rsidR="00630E8F" w:rsidRPr="00606783" w:rsidRDefault="00630E8F" w:rsidP="00630E8F">
      <w:pPr>
        <w:rPr>
          <w:rFonts w:ascii="全真中圓體" w:eastAsia="全真中圓體" w:hAnsiTheme="minorEastAsia" w:hint="eastAsia"/>
        </w:rPr>
      </w:pPr>
      <w:r w:rsidRPr="00606783">
        <w:rPr>
          <w:rFonts w:ascii="全真中圓體" w:eastAsia="全真中圓體" w:hAnsiTheme="minorEastAsia" w:hint="eastAsia"/>
        </w:rPr>
        <w:t xml:space="preserve">     轉隊一次，費用多退少補。</w:t>
      </w:r>
    </w:p>
    <w:sectPr w:rsidR="00630E8F" w:rsidRPr="00606783" w:rsidSect="00754F9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C2" w:rsidRDefault="00B85AC2" w:rsidP="001977CA">
      <w:r>
        <w:separator/>
      </w:r>
    </w:p>
  </w:endnote>
  <w:endnote w:type="continuationSeparator" w:id="0">
    <w:p w:rsidR="00B85AC2" w:rsidRDefault="00B85AC2" w:rsidP="0019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C2" w:rsidRDefault="00B85AC2" w:rsidP="001977CA">
      <w:r>
        <w:separator/>
      </w:r>
    </w:p>
  </w:footnote>
  <w:footnote w:type="continuationSeparator" w:id="0">
    <w:p w:rsidR="00B85AC2" w:rsidRDefault="00B85AC2" w:rsidP="0019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565"/>
    <w:multiLevelType w:val="hybridMultilevel"/>
    <w:tmpl w:val="9CC6EB16"/>
    <w:lvl w:ilvl="0" w:tplc="17DA528E"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C"/>
    <w:rsid w:val="000667FF"/>
    <w:rsid w:val="000859B3"/>
    <w:rsid w:val="00094FD6"/>
    <w:rsid w:val="000E6678"/>
    <w:rsid w:val="00123E33"/>
    <w:rsid w:val="001977CA"/>
    <w:rsid w:val="001B2E39"/>
    <w:rsid w:val="002025F8"/>
    <w:rsid w:val="00213CA2"/>
    <w:rsid w:val="002D75B1"/>
    <w:rsid w:val="00326D0F"/>
    <w:rsid w:val="00335999"/>
    <w:rsid w:val="003875C1"/>
    <w:rsid w:val="003A07DA"/>
    <w:rsid w:val="003B697E"/>
    <w:rsid w:val="0041456F"/>
    <w:rsid w:val="00456404"/>
    <w:rsid w:val="00472E67"/>
    <w:rsid w:val="0047395E"/>
    <w:rsid w:val="004825B3"/>
    <w:rsid w:val="00496CC6"/>
    <w:rsid w:val="004F1B09"/>
    <w:rsid w:val="00544ABE"/>
    <w:rsid w:val="005C440C"/>
    <w:rsid w:val="005D52E4"/>
    <w:rsid w:val="005E3F2C"/>
    <w:rsid w:val="005F3003"/>
    <w:rsid w:val="00606783"/>
    <w:rsid w:val="00630E8F"/>
    <w:rsid w:val="00632973"/>
    <w:rsid w:val="00677A71"/>
    <w:rsid w:val="0068114A"/>
    <w:rsid w:val="00682D3E"/>
    <w:rsid w:val="00754F96"/>
    <w:rsid w:val="007D09F3"/>
    <w:rsid w:val="00872E0E"/>
    <w:rsid w:val="008907C9"/>
    <w:rsid w:val="00891248"/>
    <w:rsid w:val="0089195A"/>
    <w:rsid w:val="008E3B90"/>
    <w:rsid w:val="00902B46"/>
    <w:rsid w:val="0090477A"/>
    <w:rsid w:val="00947934"/>
    <w:rsid w:val="00A34948"/>
    <w:rsid w:val="00A767AB"/>
    <w:rsid w:val="00B05755"/>
    <w:rsid w:val="00B1434B"/>
    <w:rsid w:val="00B85AC2"/>
    <w:rsid w:val="00BE2BD3"/>
    <w:rsid w:val="00C14552"/>
    <w:rsid w:val="00C43AB1"/>
    <w:rsid w:val="00C846BC"/>
    <w:rsid w:val="00C90157"/>
    <w:rsid w:val="00CA7ECE"/>
    <w:rsid w:val="00D74C56"/>
    <w:rsid w:val="00D7576A"/>
    <w:rsid w:val="00DA62A3"/>
    <w:rsid w:val="00DB436F"/>
    <w:rsid w:val="00DC5FCE"/>
    <w:rsid w:val="00E96427"/>
    <w:rsid w:val="00EB7CCE"/>
    <w:rsid w:val="00ED54F1"/>
    <w:rsid w:val="00EE11F9"/>
    <w:rsid w:val="00F42BFD"/>
    <w:rsid w:val="00F75196"/>
    <w:rsid w:val="00F760A9"/>
    <w:rsid w:val="00FD2ED2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C3D80C-800F-41F4-BC6D-7B75910F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0C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6D0F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326D0F"/>
    <w:rPr>
      <w:rFonts w:ascii="Calibri Light" w:eastAsia="新細明體" w:hAnsi="Calibri Light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7519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977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1977CA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77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977C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cychcctc32</dc:creator>
  <cp:keywords/>
  <dc:description/>
  <cp:lastModifiedBy>cychcctc32</cp:lastModifiedBy>
  <cp:revision>22</cp:revision>
  <cp:lastPrinted>2015-05-29T12:35:00Z</cp:lastPrinted>
  <dcterms:created xsi:type="dcterms:W3CDTF">2014-05-29T00:51:00Z</dcterms:created>
  <dcterms:modified xsi:type="dcterms:W3CDTF">2015-06-27T02:17:00Z</dcterms:modified>
</cp:coreProperties>
</file>